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EA" w:rsidRDefault="00A06EEA" w:rsidP="00A06EE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A06EEA" w:rsidRDefault="00A06EEA" w:rsidP="00A06EE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06EEA" w:rsidRDefault="00A06EEA" w:rsidP="00A06EEA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06EEA" w:rsidRDefault="00A06EEA" w:rsidP="00A06EE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06EEA" w:rsidRDefault="00A06EEA" w:rsidP="00A06EEA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06EEA" w:rsidRDefault="00A06EEA" w:rsidP="00A06EEA">
      <w:pPr>
        <w:jc w:val="center"/>
        <w:rPr>
          <w:sz w:val="18"/>
          <w:szCs w:val="28"/>
        </w:rPr>
      </w:pPr>
    </w:p>
    <w:p w:rsidR="00E07222" w:rsidRDefault="00E07222" w:rsidP="00E072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E07222" w:rsidRDefault="00E07222" w:rsidP="00E07222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07222" w:rsidRDefault="00E07222" w:rsidP="00E07222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E07222" w:rsidRDefault="00E07222" w:rsidP="00E07222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A06EEA" w:rsidRDefault="00A06EEA" w:rsidP="00A06EEA">
      <w:r>
        <w:t>Специальность</w:t>
      </w:r>
      <w:r>
        <w:tab/>
      </w:r>
      <w:r>
        <w:rPr>
          <w:u w:val="single"/>
        </w:rPr>
        <w:t>31.08.10 Судебно-медицинская экспертиза</w:t>
      </w:r>
    </w:p>
    <w:p w:rsidR="00A06EEA" w:rsidRDefault="00A06EEA" w:rsidP="00A06EEA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F3A27" w:rsidRDefault="00A06EEA" w:rsidP="00A06EEA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Судебно-медицинская экспертиза </w:t>
      </w:r>
    </w:p>
    <w:p w:rsidR="00A06EEA" w:rsidRPr="00A06EEA" w:rsidRDefault="00A06EEA" w:rsidP="00A06EEA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A06EEA">
        <w:rPr>
          <w:szCs w:val="22"/>
          <w:u w:val="single"/>
        </w:rPr>
        <w:t>судебной медицины</w:t>
      </w:r>
    </w:p>
    <w:p w:rsidR="00A06EEA" w:rsidRDefault="00A06EEA" w:rsidP="00A06EEA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AC6FC2" w:rsidRDefault="00AC6FC2" w:rsidP="00AC6FC2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CF3A27" w:rsidTr="00B9380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Default="00CF3A27" w:rsidP="00B9380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Default="00CF3A27" w:rsidP="00B93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Default="00CF3A27" w:rsidP="00B93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Default="00CF3A27" w:rsidP="00B93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Default="00CF3A27" w:rsidP="00B93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CF3A27" w:rsidTr="00B9380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7" w:rsidRDefault="00CF3A27" w:rsidP="00B938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7" w:rsidRDefault="00CF3A27" w:rsidP="00B938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7" w:rsidRDefault="00CF3A27" w:rsidP="00B93802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Default="00CF3A27" w:rsidP="00B93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Default="00CF3A27" w:rsidP="00B93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7" w:rsidRDefault="00CF3A27" w:rsidP="00B93802">
            <w:pPr>
              <w:rPr>
                <w:lang w:eastAsia="en-US"/>
              </w:rPr>
            </w:pPr>
          </w:p>
        </w:tc>
      </w:tr>
      <w:tr w:rsidR="00D95C46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46" w:rsidRDefault="00D95C46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46" w:rsidRDefault="00D95C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 Юлий Анатольевич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46" w:rsidRPr="005C6C14" w:rsidRDefault="005A4E58" w:rsidP="005A4E58">
            <w:r>
              <w:t>218-22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46" w:rsidRDefault="00D95C46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46" w:rsidRDefault="00D95C46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46" w:rsidRDefault="00D95C46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Гайсин Салават </w:t>
            </w:r>
            <w:proofErr w:type="spellStart"/>
            <w:r>
              <w:rPr>
                <w:sz w:val="26"/>
                <w:szCs w:val="26"/>
              </w:rPr>
              <w:t>Жаватович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204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Кашапов Феликс </w:t>
            </w:r>
            <w:proofErr w:type="spellStart"/>
            <w:r>
              <w:rPr>
                <w:sz w:val="26"/>
                <w:szCs w:val="26"/>
              </w:rPr>
              <w:t>Фаритович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205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Коротун</w:t>
            </w:r>
            <w:proofErr w:type="spellEnd"/>
            <w:r>
              <w:rPr>
                <w:sz w:val="26"/>
                <w:szCs w:val="26"/>
              </w:rPr>
              <w:t xml:space="preserve"> Валерий Николаевич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215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Кошкаров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Попович) Евгения Владимировна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213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Кульчикова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Зиля</w:t>
            </w:r>
            <w:proofErr w:type="spellEnd"/>
            <w:r>
              <w:rPr>
                <w:sz w:val="26"/>
                <w:szCs w:val="26"/>
              </w:rPr>
              <w:t xml:space="preserve"> Ринатовна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217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Куракина Дарья Николаевна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224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Лапин Михаил Андреевич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216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Мавлембирдина</w:t>
            </w:r>
            <w:proofErr w:type="spellEnd"/>
            <w:r>
              <w:rPr>
                <w:sz w:val="26"/>
                <w:szCs w:val="26"/>
              </w:rPr>
              <w:t xml:space="preserve"> Гузель Расулевна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210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Мазитова Гульназ Азатовна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219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Местоиванченко</w:t>
            </w:r>
            <w:proofErr w:type="spellEnd"/>
            <w:r>
              <w:rPr>
                <w:sz w:val="26"/>
                <w:szCs w:val="26"/>
              </w:rPr>
              <w:t xml:space="preserve"> Светлана Игоревна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226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Инесса Ильшатовна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207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Рачкова</w:t>
            </w:r>
            <w:proofErr w:type="spellEnd"/>
            <w:r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206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Скарякина</w:t>
            </w:r>
            <w:proofErr w:type="spellEnd"/>
            <w:r>
              <w:rPr>
                <w:sz w:val="26"/>
                <w:szCs w:val="26"/>
              </w:rPr>
              <w:t xml:space="preserve"> Регина </w:t>
            </w:r>
            <w:proofErr w:type="spellStart"/>
            <w:r>
              <w:rPr>
                <w:sz w:val="26"/>
                <w:szCs w:val="26"/>
              </w:rPr>
              <w:t>Разильевна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209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Старков Фёдор Игоревич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225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Тимченко Полина Валерьевна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212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Фаттахова Адель Рустемовна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222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Феоктистова Анастасия Ильинична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220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Хуббатулин Руслан Рафаилович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223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A4E58" w:rsidTr="006F7E8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Default="005A4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Карина Азаматовна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>
            <w:r>
              <w:t>221</w:t>
            </w:r>
            <w:r w:rsidRPr="00BD47A2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58" w:rsidRDefault="005A4E58" w:rsidP="00BF6C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EC1CE3" w:rsidRDefault="00EC1CE3" w:rsidP="00A06EEA">
      <w:pPr>
        <w:spacing w:line="360" w:lineRule="auto"/>
      </w:pPr>
    </w:p>
    <w:p w:rsidR="00EC1CE3" w:rsidRDefault="00EC1CE3" w:rsidP="00A06EEA">
      <w:pPr>
        <w:spacing w:line="360" w:lineRule="auto"/>
      </w:pPr>
    </w:p>
    <w:p w:rsidR="00EC1CE3" w:rsidRDefault="00EC1CE3" w:rsidP="00A06EEA">
      <w:pPr>
        <w:spacing w:line="360" w:lineRule="auto"/>
      </w:pPr>
    </w:p>
    <w:p w:rsidR="00A06EEA" w:rsidRDefault="00A06EEA" w:rsidP="00A06EEA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A06EEA" w:rsidRDefault="00A06EEA" w:rsidP="00A06EEA">
      <w:pPr>
        <w:spacing w:after="120"/>
      </w:pPr>
      <w:r>
        <w:t>Из них получивших «отлично» ___________________________________________________</w:t>
      </w:r>
    </w:p>
    <w:p w:rsidR="00A06EEA" w:rsidRDefault="00A06EEA" w:rsidP="00A06EEA">
      <w:pPr>
        <w:spacing w:after="120"/>
      </w:pPr>
      <w:r>
        <w:t>получивших «хорошо» __________________________________________________________</w:t>
      </w:r>
    </w:p>
    <w:p w:rsidR="00A06EEA" w:rsidRDefault="00A06EEA" w:rsidP="00A06EEA">
      <w:pPr>
        <w:spacing w:after="120"/>
      </w:pPr>
      <w:r>
        <w:t>получивших «удовлетворительно» ________________________________________________</w:t>
      </w:r>
    </w:p>
    <w:p w:rsidR="00A06EEA" w:rsidRDefault="00A06EEA" w:rsidP="00A06EEA">
      <w:pPr>
        <w:spacing w:after="120"/>
      </w:pPr>
      <w:r>
        <w:t>получивших «неудовлетворительно»______________________________________________</w:t>
      </w:r>
    </w:p>
    <w:p w:rsidR="00A06EEA" w:rsidRDefault="00A06EEA" w:rsidP="00A06EEA">
      <w:pPr>
        <w:spacing w:after="120"/>
      </w:pPr>
      <w:r>
        <w:t>Число обучающихся, не явившихся на экзамен (зачет)________________________________</w:t>
      </w:r>
    </w:p>
    <w:p w:rsidR="008D07E3" w:rsidRDefault="008D07E3" w:rsidP="00A06EEA"/>
    <w:p w:rsidR="00A06EEA" w:rsidRDefault="00A06EEA" w:rsidP="00A06EE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EC1CE3" w:rsidRDefault="00EC1CE3" w:rsidP="00A06EEA">
      <w:pPr>
        <w:jc w:val="both"/>
      </w:pPr>
    </w:p>
    <w:p w:rsidR="00EC1CE3" w:rsidRDefault="00EC1CE3" w:rsidP="00A06EEA">
      <w:pPr>
        <w:jc w:val="both"/>
      </w:pPr>
    </w:p>
    <w:p w:rsidR="00A06EEA" w:rsidRDefault="00A06EEA" w:rsidP="00A06EE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06EEA" w:rsidRDefault="00A06EEA" w:rsidP="00A06EE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06EEA" w:rsidRDefault="00A06EEA" w:rsidP="00A06EEA">
      <w:r>
        <w:t xml:space="preserve">Начальник отдела </w:t>
      </w:r>
    </w:p>
    <w:p w:rsidR="00A06EEA" w:rsidRDefault="00A06EEA" w:rsidP="00A06EE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A06EEA" w:rsidRDefault="00A06EEA" w:rsidP="00A06E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06EEA" w:rsidRDefault="00A06EEA" w:rsidP="00A06EEA"/>
    <w:p w:rsidR="00A06EEA" w:rsidRDefault="00A06EEA" w:rsidP="00A06EEA"/>
    <w:p w:rsidR="00A06EEA" w:rsidRDefault="00A06EEA" w:rsidP="00A06EEA"/>
    <w:p w:rsidR="005C08BC" w:rsidRDefault="005C08BC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/>
    <w:p w:rsidR="008D07E3" w:rsidRDefault="008D07E3" w:rsidP="008D07E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8D07E3" w:rsidRDefault="008D07E3" w:rsidP="008D07E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8D07E3" w:rsidRDefault="008D07E3" w:rsidP="008D07E3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8D07E3" w:rsidRDefault="008D07E3" w:rsidP="008D07E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8D07E3" w:rsidRDefault="008D07E3" w:rsidP="008D07E3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8D07E3" w:rsidRDefault="008D07E3" w:rsidP="008D07E3">
      <w:pPr>
        <w:jc w:val="center"/>
        <w:rPr>
          <w:sz w:val="18"/>
          <w:szCs w:val="28"/>
        </w:rPr>
      </w:pPr>
    </w:p>
    <w:p w:rsidR="008D07E3" w:rsidRDefault="008D07E3" w:rsidP="008D07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1875-223</w:t>
      </w:r>
    </w:p>
    <w:p w:rsidR="008D07E3" w:rsidRDefault="008D07E3" w:rsidP="008D07E3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D07E3" w:rsidRDefault="008D07E3" w:rsidP="008D07E3">
      <w:r>
        <w:t xml:space="preserve">Семестр          </w:t>
      </w:r>
      <w:r>
        <w:tab/>
      </w:r>
      <w:r>
        <w:rPr>
          <w:u w:val="single"/>
        </w:rPr>
        <w:t xml:space="preserve">2            2021 - 2022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8D07E3" w:rsidRDefault="008D07E3" w:rsidP="008D07E3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8D07E3" w:rsidRDefault="008D07E3" w:rsidP="008D07E3">
      <w:r>
        <w:t>Специальность</w:t>
      </w:r>
      <w:r>
        <w:tab/>
      </w:r>
      <w:r>
        <w:rPr>
          <w:u w:val="single"/>
        </w:rPr>
        <w:t>31.08.10 Судебно-медицинская экспертиза</w:t>
      </w:r>
    </w:p>
    <w:p w:rsidR="008D07E3" w:rsidRDefault="008D07E3" w:rsidP="008D07E3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8D07E3" w:rsidRDefault="008D07E3" w:rsidP="008D07E3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Судебно-медицинская экспертиза </w:t>
      </w:r>
    </w:p>
    <w:p w:rsidR="008D07E3" w:rsidRPr="00A06EEA" w:rsidRDefault="008D07E3" w:rsidP="008D07E3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A06EEA">
        <w:rPr>
          <w:szCs w:val="22"/>
          <w:u w:val="single"/>
        </w:rPr>
        <w:t>судебной медицины</w:t>
      </w:r>
    </w:p>
    <w:p w:rsidR="008D07E3" w:rsidRDefault="008D07E3" w:rsidP="008D07E3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D07E3" w:rsidRDefault="008D07E3"/>
    <w:p w:rsidR="008D07E3" w:rsidRDefault="008D07E3"/>
    <w:p w:rsidR="008D07E3" w:rsidRDefault="008D07E3" w:rsidP="008D07E3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«______ »   </w:t>
      </w:r>
      <w:r>
        <w:rPr>
          <w:u w:val="single"/>
        </w:rPr>
        <w:t>июля</w:t>
      </w:r>
      <w:r>
        <w:t xml:space="preserve">  2022   года</w:t>
      </w:r>
    </w:p>
    <w:p w:rsidR="008D07E3" w:rsidRDefault="008D07E3" w:rsidP="008D07E3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277"/>
        <w:gridCol w:w="1531"/>
        <w:gridCol w:w="2976"/>
        <w:gridCol w:w="2127"/>
      </w:tblGrid>
      <w:tr w:rsidR="008D07E3" w:rsidTr="002B07F7">
        <w:trPr>
          <w:trHeight w:val="95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3" w:rsidRDefault="008D07E3" w:rsidP="002B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3" w:rsidRDefault="008D07E3" w:rsidP="002B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3" w:rsidRDefault="008D07E3" w:rsidP="002B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E3" w:rsidRDefault="008D07E3" w:rsidP="002B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сдачи зачет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зачтено/ не зачтено)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7E3" w:rsidRDefault="008D07E3" w:rsidP="002B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8D07E3" w:rsidTr="005108E3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E3" w:rsidRDefault="008D07E3" w:rsidP="008D07E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E3" w:rsidRPr="000149D4" w:rsidRDefault="008D07E3" w:rsidP="006A3E0B">
            <w:r w:rsidRPr="000149D4">
              <w:t>Латыпов Рафаэль Ильдарович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E3" w:rsidRPr="000149D4" w:rsidRDefault="008D07E3" w:rsidP="006A3E0B">
            <w:r w:rsidRPr="000149D4">
              <w:t>2072-21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E3" w:rsidRDefault="008D07E3" w:rsidP="002B07F7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E3" w:rsidRDefault="008D07E3" w:rsidP="002B07F7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8D07E3" w:rsidRDefault="008D07E3" w:rsidP="008D07E3">
      <w:pPr>
        <w:spacing w:line="360" w:lineRule="auto"/>
      </w:pPr>
    </w:p>
    <w:p w:rsidR="008D07E3" w:rsidRDefault="008D07E3" w:rsidP="008D07E3">
      <w:pPr>
        <w:spacing w:line="360" w:lineRule="auto"/>
      </w:pPr>
      <w:r>
        <w:t xml:space="preserve">Число обучающихся на </w:t>
      </w:r>
      <w:proofErr w:type="gramStart"/>
      <w:r>
        <w:t>зачете</w:t>
      </w:r>
      <w:proofErr w:type="gramEnd"/>
      <w:r>
        <w:t>___________________________________________</w:t>
      </w:r>
    </w:p>
    <w:p w:rsidR="008D07E3" w:rsidRDefault="008D07E3" w:rsidP="008D07E3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зачет________________________________</w:t>
      </w:r>
    </w:p>
    <w:p w:rsidR="008D07E3" w:rsidRDefault="008D07E3" w:rsidP="008D07E3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зачету________________________________</w:t>
      </w:r>
    </w:p>
    <w:p w:rsidR="008D07E3" w:rsidRDefault="008D07E3" w:rsidP="008D07E3">
      <w:pPr>
        <w:jc w:val="both"/>
      </w:pPr>
    </w:p>
    <w:p w:rsidR="008D07E3" w:rsidRDefault="008D07E3" w:rsidP="008D07E3">
      <w:pPr>
        <w:jc w:val="both"/>
      </w:pPr>
    </w:p>
    <w:p w:rsidR="008D07E3" w:rsidRDefault="008D07E3" w:rsidP="008D07E3">
      <w:pPr>
        <w:jc w:val="both"/>
      </w:pPr>
    </w:p>
    <w:p w:rsidR="008D07E3" w:rsidRDefault="008D07E3" w:rsidP="008D07E3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D07E3" w:rsidRDefault="008D07E3" w:rsidP="008D07E3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D07E3" w:rsidRDefault="008D07E3" w:rsidP="008D07E3">
      <w:r>
        <w:t xml:space="preserve">Начальник отдела </w:t>
      </w:r>
    </w:p>
    <w:p w:rsidR="008D07E3" w:rsidRDefault="008D07E3" w:rsidP="008D07E3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8D07E3" w:rsidRDefault="008D07E3" w:rsidP="008D07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D07E3" w:rsidRDefault="008D07E3" w:rsidP="008D07E3"/>
    <w:p w:rsidR="008D07E3" w:rsidRDefault="008D07E3"/>
    <w:sectPr w:rsidR="008D07E3" w:rsidSect="000146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A29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7D"/>
    <w:rsid w:val="0001468E"/>
    <w:rsid w:val="000F1D7D"/>
    <w:rsid w:val="001C5DF6"/>
    <w:rsid w:val="00436964"/>
    <w:rsid w:val="005A4E58"/>
    <w:rsid w:val="005C08BC"/>
    <w:rsid w:val="008278DA"/>
    <w:rsid w:val="008D07E3"/>
    <w:rsid w:val="00955BAB"/>
    <w:rsid w:val="00A06EEA"/>
    <w:rsid w:val="00AC6FC2"/>
    <w:rsid w:val="00BF6CDA"/>
    <w:rsid w:val="00C84994"/>
    <w:rsid w:val="00CF3A27"/>
    <w:rsid w:val="00D95C46"/>
    <w:rsid w:val="00E07222"/>
    <w:rsid w:val="00E26F72"/>
    <w:rsid w:val="00EC1CE3"/>
    <w:rsid w:val="00ED203D"/>
    <w:rsid w:val="00F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EE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3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EE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2021-01-18T07:21:00Z</dcterms:created>
  <dcterms:modified xsi:type="dcterms:W3CDTF">2023-06-24T05:16:00Z</dcterms:modified>
</cp:coreProperties>
</file>