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Экзаменационная ведомость ГИА 202</w:t>
      </w:r>
      <w:r>
        <w:rPr>
          <w:b/>
          <w:sz w:val="28"/>
          <w:szCs w:val="28"/>
        </w:rPr>
        <w:t>4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</w:t>
      </w:r>
      <w:r>
        <w:rPr>
          <w:u w:val="single"/>
        </w:rPr>
        <w:t>3</w:t>
      </w:r>
      <w:r>
        <w:rPr>
          <w:u w:val="single"/>
        </w:rPr>
        <w:t xml:space="preserve"> - 202</w:t>
      </w:r>
      <w:r>
        <w:rPr>
          <w:u w:val="single"/>
        </w:rPr>
        <w:t>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bookmarkStart w:id="0" w:name="_GoBack"/>
      <w:r>
        <w:rPr>
          <w:u w:val="single"/>
        </w:rPr>
        <w:t>31.08.02 Анестезиология-реаниматология</w:t>
      </w:r>
      <w:bookmarkEnd w:id="0"/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</w:t>
      </w:r>
      <w:r>
        <w:rPr/>
        <w:t>4</w:t>
      </w:r>
      <w:r>
        <w:rPr/>
        <w:t xml:space="preserve">   года</w:t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64"/>
        <w:gridCol w:w="4481"/>
        <w:gridCol w:w="1654"/>
        <w:gridCol w:w="1373"/>
        <w:gridCol w:w="1378"/>
      </w:tblGrid>
      <w:tr>
        <w:trPr>
          <w:trHeight w:val="374" w:hRule="atLeast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4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6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Абдимаджид Ибрахим Хассан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Аракчеева Татьяна Владимировна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Араптанов Радик Раилович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Байрамгулова Регина Мидхатовна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Башарова Сюмбель Сириневна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Бикбулатова Арина Ильдаровна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Бикметов Эмиль Ильшатович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Валикова Юлия Павловна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Выдрин Анатолий Сергеевич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Даянов Айдар Радикович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Идиятуллина Ирина Вадимовна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Исмагилова Алина Марсовна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Шахрудин Пахрудинович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Исрафилов Рауф Рашидович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Исяндавлетов Фархат Фаттахович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Ишмаев Динислам Русланович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Кадраева Зухра Флюровна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Каменева Елизавета Николаевна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Карахонов Шавкатджон Бобоярович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 Арслан Искандэрович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Каримова Оксана Рамилевна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Карпов Егор Андреевич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Курбонназаров Хуршеджон Алиназарович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Линевич Лада Владимировна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Малхотра Ядувир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Мамадов Амирджон Нозимджонович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Марков Назар Андреевич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Маскулова Алина Рафилевна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Махмудов Исобек Боймахмадович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Махмудов Максудхон Сирожхонович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Мирсаева Элина Жамилевна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Михайлов Семен Павлович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Муслимов Артур Альфредович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Мухаметова Юлия Ришатовна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Назарова Тамара Меликовна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Наимов Юнусджон Валихонович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Низаева Алина Султановна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Низомов Ахмадшох Рукнидинович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Нурмухаммади Холбозор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Окилов Далерджон Олимджонович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Попов Александр Сергеевич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Раджабов Бехруз Сайдалиевич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Рахмонов Кодиршох Голибжонович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Саетов Эрнест Альбертович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Саитгареев Рустем Ильшатович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Сайфуллоев Сафарахмад Сайфуллоевич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Салимзода Мухаммаднаби Махмад Али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Салмонзода Шухрат Сабур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Сатыбалдиев Максатбек Мурзабекович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Ситдиков Алмаз Магсумович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Старцев Егор Александрович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Султанаев Геннадий Борисович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Тарасова Елизавета Александровна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Фролова Анастасия Вячеславовна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Хидиятов Надир Робертович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Хомутинников Олег Владимирович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Хурсандов Фаррухзод Армянович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Шакиров Альберт Робертович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Шерматов Мухаммаджон Машхурович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Шигапов Марсель Альбертович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Шуклин Глеб Олегович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Яппарова Дилара Хамитовна</w:t>
            </w: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LibreOffice/7.5.6.2$Linux_X86_64 LibreOffice_project/50$Build-2</Application>
  <AppVersion>15.0000</AppVersion>
  <Pages>3</Pages>
  <Words>354</Words>
  <Characters>3549</Characters>
  <CharactersWithSpaces>3926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2024-06-28T11:46:28Z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