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4" w:rsidRPr="008D5BAC" w:rsidRDefault="00B50784" w:rsidP="00B507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D5B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ВНИМАНИЕ </w:t>
      </w:r>
      <w:proofErr w:type="gramStart"/>
      <w:r w:rsidRPr="008D5B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ОБУЧАЮЩИЕСЯ</w:t>
      </w:r>
      <w:proofErr w:type="gramEnd"/>
      <w:r w:rsidRPr="008D5B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:rsidR="007378CA" w:rsidRPr="008D5BAC" w:rsidRDefault="00B50784" w:rsidP="00B5078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5BAC">
        <w:rPr>
          <w:rFonts w:ascii="Times New Roman" w:hAnsi="Times New Roman" w:cs="Times New Roman"/>
          <w:color w:val="FF0000"/>
          <w:sz w:val="28"/>
          <w:szCs w:val="28"/>
        </w:rPr>
        <w:t xml:space="preserve">Всю информацию и бланки документов на учебную/производственную  практику можно посмотреть и скачать только  на официальном                               сайте </w:t>
      </w:r>
      <w:r w:rsidR="007378CA" w:rsidRPr="008D5BAC">
        <w:rPr>
          <w:rFonts w:ascii="Times New Roman" w:hAnsi="Times New Roman" w:cs="Times New Roman"/>
          <w:color w:val="FF0000"/>
          <w:sz w:val="28"/>
          <w:szCs w:val="28"/>
        </w:rPr>
        <w:t>ФГБОУ ВО БГМУ Минздрава России</w:t>
      </w:r>
      <w:r w:rsidR="008D5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5BAC" w:rsidRPr="008D5BAC">
        <w:rPr>
          <w:rFonts w:ascii="Times New Roman" w:hAnsi="Times New Roman" w:cs="Times New Roman"/>
          <w:color w:val="0070C0"/>
          <w:sz w:val="28"/>
          <w:szCs w:val="28"/>
        </w:rPr>
        <w:t>(</w:t>
      </w:r>
      <w:hyperlink r:id="rId6" w:history="1">
        <w:r w:rsidR="008D5BAC" w:rsidRPr="008D5BAC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http://bashgmu.ru</w:t>
        </w:r>
      </w:hyperlink>
      <w:r w:rsidR="008D5BAC" w:rsidRPr="008D5BAC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="008D5BAC">
        <w:rPr>
          <w:rFonts w:ascii="Times New Roman" w:hAnsi="Times New Roman" w:cs="Times New Roman"/>
          <w:color w:val="FF0000"/>
          <w:sz w:val="28"/>
          <w:szCs w:val="28"/>
        </w:rPr>
        <w:t xml:space="preserve">либо в </w:t>
      </w:r>
      <w:proofErr w:type="spellStart"/>
      <w:r w:rsidR="008D5BAC" w:rsidRPr="008D5BAC">
        <w:rPr>
          <w:rFonts w:ascii="Times New Roman" w:hAnsi="Times New Roman" w:cs="Times New Roman"/>
          <w:color w:val="0070C0"/>
          <w:sz w:val="28"/>
          <w:szCs w:val="28"/>
        </w:rPr>
        <w:t>Telegram</w:t>
      </w:r>
      <w:proofErr w:type="spellEnd"/>
      <w:r w:rsidR="008D5BAC" w:rsidRPr="008D5BAC">
        <w:rPr>
          <w:rFonts w:ascii="Times New Roman" w:hAnsi="Times New Roman" w:cs="Times New Roman"/>
          <w:color w:val="0070C0"/>
          <w:sz w:val="28"/>
          <w:szCs w:val="28"/>
        </w:rPr>
        <w:t xml:space="preserve">-канал </w:t>
      </w:r>
      <w:r w:rsidR="008D5BAC" w:rsidRPr="008D5BAC">
        <w:rPr>
          <w:rFonts w:ascii="Times New Roman" w:hAnsi="Times New Roman" w:cs="Times New Roman"/>
          <w:color w:val="FF0000"/>
          <w:sz w:val="28"/>
          <w:szCs w:val="28"/>
        </w:rPr>
        <w:t xml:space="preserve">(в приложении в строке  поиска ввести </w:t>
      </w:r>
      <w:proofErr w:type="spellStart"/>
      <w:r w:rsidR="008D5BAC" w:rsidRPr="008D5BAC">
        <w:rPr>
          <w:rFonts w:ascii="Times New Roman" w:hAnsi="Times New Roman" w:cs="Times New Roman"/>
          <w:color w:val="0070C0"/>
          <w:sz w:val="28"/>
          <w:szCs w:val="28"/>
        </w:rPr>
        <w:t>ppraktika</w:t>
      </w:r>
      <w:proofErr w:type="spellEnd"/>
      <w:r w:rsidR="008D5BAC" w:rsidRPr="008D5BA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D5BAC" w:rsidRPr="008D5BAC" w:rsidRDefault="008D5BAC" w:rsidP="00B5078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8D5BA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Документы, которые нужно оформлять во время практики:</w:t>
      </w:r>
    </w:p>
    <w:p w:rsidR="008D5BAC" w:rsidRPr="008D5BAC" w:rsidRDefault="008D5BAC" w:rsidP="008D5BAC">
      <w:pPr>
        <w:numPr>
          <w:ilvl w:val="0"/>
          <w:numId w:val="6"/>
        </w:numPr>
        <w:ind w:hanging="436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8D5BA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Сводный отчёт с характеристикой (распечатанный на 1 листе 2-х сторонняя печать) + печать медицинской организации, подписи руководителя медицинской организации и</w:t>
      </w:r>
      <w:r w:rsidR="005A2A1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базового руководителя практики, вузовского руководителя практики (ваш преподаватель из Университета по приказу</w:t>
      </w:r>
      <w:r w:rsidR="007A7E8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8D5BAC" w:rsidRPr="008D5BAC" w:rsidRDefault="008D5BAC" w:rsidP="008D5BAC">
      <w:pPr>
        <w:ind w:left="709" w:hanging="436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8D5BAC" w:rsidRPr="008D5BAC" w:rsidRDefault="008D5BAC" w:rsidP="008D5BAC">
      <w:pPr>
        <w:numPr>
          <w:ilvl w:val="0"/>
          <w:numId w:val="6"/>
        </w:numPr>
        <w:ind w:hanging="436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8D5BA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Дневник учебной или производственной практики</w:t>
      </w:r>
    </w:p>
    <w:p w:rsidR="008D5BAC" w:rsidRPr="008D5BAC" w:rsidRDefault="008D5BAC" w:rsidP="008D5BAC">
      <w:pPr>
        <w:ind w:left="85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D5B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(дневник заполняется ежедневно, в 18 листовой тетради!)</w:t>
      </w:r>
      <w:r w:rsidR="007A7E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;</w:t>
      </w:r>
      <w:r w:rsidRPr="008D5B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D5BAC" w:rsidRPr="008D5BAC" w:rsidRDefault="008D5BAC" w:rsidP="008D5BAC">
      <w:pPr>
        <w:pStyle w:val="a4"/>
        <w:numPr>
          <w:ilvl w:val="0"/>
          <w:numId w:val="6"/>
        </w:numPr>
        <w:ind w:hanging="436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D5B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Для студентов 4 курса + история родов!;</w:t>
      </w:r>
    </w:p>
    <w:p w:rsidR="008D5BAC" w:rsidRPr="008D5BAC" w:rsidRDefault="008D5BAC" w:rsidP="008D5BAC">
      <w:pPr>
        <w:numPr>
          <w:ilvl w:val="0"/>
          <w:numId w:val="6"/>
        </w:numPr>
        <w:ind w:hanging="436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8D5BA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научно-исследовательская работа </w:t>
      </w:r>
      <w:proofErr w:type="gramStart"/>
      <w:r w:rsidRPr="008D5BA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8D5BA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8D5BAC" w:rsidRPr="008D5BAC" w:rsidRDefault="008D5BAC" w:rsidP="008D5BAC">
      <w:pPr>
        <w:ind w:left="851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8D5BA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(рефераты (распечатанный) или /презентации</w:t>
      </w:r>
      <w:r w:rsidR="007A7E8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proofErr w:type="spellStart"/>
      <w:r w:rsidR="007A7E8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элек</w:t>
      </w:r>
      <w:proofErr w:type="gramStart"/>
      <w:r w:rsidR="007A7E8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.в</w:t>
      </w:r>
      <w:proofErr w:type="gramEnd"/>
      <w:r w:rsidR="007A7E8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ариант</w:t>
      </w:r>
      <w:proofErr w:type="spellEnd"/>
      <w:r w:rsidR="007A7E8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+ распечатанный)).</w:t>
      </w:r>
      <w:bookmarkStart w:id="0" w:name="_GoBack"/>
      <w:bookmarkEnd w:id="0"/>
    </w:p>
    <w:p w:rsidR="008D5BAC" w:rsidRPr="008D5BAC" w:rsidRDefault="008D5BAC" w:rsidP="008D5BAC">
      <w:pPr>
        <w:ind w:left="1146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</w:pPr>
      <w:r w:rsidRPr="008D5BAC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  <w:t>Как найти бланки документов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  <w:t>?</w:t>
      </w:r>
    </w:p>
    <w:p w:rsidR="007378CA" w:rsidRDefault="007378CA" w:rsidP="007378C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489586</wp:posOffset>
                </wp:positionV>
                <wp:extent cx="731520" cy="1085850"/>
                <wp:effectExtent l="0" t="0" r="11430" b="19050"/>
                <wp:wrapNone/>
                <wp:docPr id="3" name="Выгнутая впра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858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405.95pt;margin-top:38.55pt;width:57.6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" adj="14324,19781,5400" fillcolor="#4f81bd [3204]" strokecolor="#243f60 [1604]" strokeweight="2pt"/>
            </w:pict>
          </mc:Fallback>
        </mc:AlternateContent>
      </w:r>
      <w:r w:rsidRPr="007378C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в строке  поиска ввести </w:t>
      </w:r>
      <w:hyperlink r:id="rId7" w:history="1">
        <w:r w:rsidR="00B50784" w:rsidRPr="007378CA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http://bashgmu.ru</w:t>
        </w:r>
      </w:hyperlink>
      <w:r w:rsidR="00B50784" w:rsidRPr="007378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далее откроется сайт</w:t>
      </w:r>
      <w:r w:rsidR="008D5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- далее выбираем «Образование»</w:t>
      </w:r>
      <w:r w:rsidR="005A2A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5A2A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далее «Отдел практики»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алее с левой стороны выбираем нужный раздел</w:t>
      </w:r>
    </w:p>
    <w:p w:rsidR="007378CA" w:rsidRPr="007378CA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</w:rPr>
      </w:pPr>
      <w:hyperlink r:id="rId8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Сотрудники</w:t>
        </w:r>
      </w:hyperlink>
    </w:p>
    <w:p w:rsidR="007378CA" w:rsidRPr="00FC6C4C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00B050"/>
        </w:rPr>
      </w:pPr>
      <w:hyperlink r:id="rId9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 xml:space="preserve">Положение об организации и порядке проведения практики </w:t>
        </w:r>
        <w:proofErr w:type="gramStart"/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обучающихся</w:t>
        </w:r>
        <w:proofErr w:type="gramEnd"/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 xml:space="preserve"> ФГБОУ ВО БГМУ Минздрава России</w:t>
        </w:r>
      </w:hyperlink>
    </w:p>
    <w:p w:rsidR="007378CA" w:rsidRPr="00FC6C4C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00B050"/>
        </w:rPr>
      </w:pPr>
      <w:hyperlink r:id="rId10" w:history="1">
        <w:r w:rsidR="007378CA" w:rsidRPr="00FC6C4C">
          <w:rPr>
            <w:rStyle w:val="a3"/>
            <w:rFonts w:ascii="Times New Roman" w:hAnsi="Times New Roman" w:cs="Times New Roman"/>
            <w:color w:val="00B050"/>
            <w:u w:val="none"/>
          </w:rPr>
          <w:t xml:space="preserve">Документы для </w:t>
        </w:r>
        <w:proofErr w:type="gramStart"/>
        <w:r w:rsidR="007378CA" w:rsidRPr="00FC6C4C">
          <w:rPr>
            <w:rStyle w:val="a3"/>
            <w:rFonts w:ascii="Times New Roman" w:hAnsi="Times New Roman" w:cs="Times New Roman"/>
            <w:color w:val="00B050"/>
            <w:u w:val="none"/>
          </w:rPr>
          <w:t>обучающихся</w:t>
        </w:r>
        <w:proofErr w:type="gramEnd"/>
      </w:hyperlink>
    </w:p>
    <w:p w:rsidR="007378CA" w:rsidRPr="007378CA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</w:rPr>
      </w:pPr>
      <w:hyperlink r:id="rId11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Базы практики</w:t>
        </w:r>
      </w:hyperlink>
    </w:p>
    <w:p w:rsidR="007378CA" w:rsidRPr="007378CA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</w:rPr>
      </w:pPr>
      <w:hyperlink r:id="rId12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Документы для вузовских руководителей практики</w:t>
        </w:r>
      </w:hyperlink>
    </w:p>
    <w:p w:rsidR="007378CA" w:rsidRPr="00544C4E" w:rsidRDefault="00544C4E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</w:rPr>
      </w:pPr>
      <w:hyperlink r:id="rId13" w:history="1">
        <w:r w:rsidR="007378CA" w:rsidRPr="00544C4E">
          <w:rPr>
            <w:rStyle w:val="a3"/>
            <w:rFonts w:ascii="Times New Roman" w:hAnsi="Times New Roman" w:cs="Times New Roman"/>
            <w:color w:val="0C426F"/>
            <w:u w:val="none"/>
          </w:rPr>
          <w:t>Отзывы, Благодарственные письма</w:t>
        </w:r>
      </w:hyperlink>
    </w:p>
    <w:p w:rsidR="007378CA" w:rsidRPr="007378CA" w:rsidRDefault="00544C4E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</w:rPr>
      </w:pPr>
      <w:hyperlink r:id="rId14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Реализуемые виды практики</w:t>
        </w:r>
      </w:hyperlink>
    </w:p>
    <w:p w:rsidR="007378CA" w:rsidRPr="007378CA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</w:rPr>
      </w:pPr>
      <w:hyperlink r:id="rId15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Законы, Приказы</w:t>
        </w:r>
      </w:hyperlink>
    </w:p>
    <w:p w:rsidR="007378CA" w:rsidRPr="007378CA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</w:rPr>
      </w:pPr>
      <w:hyperlink r:id="rId16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 xml:space="preserve">Фотоотчеты, </w:t>
        </w:r>
        <w:proofErr w:type="spellStart"/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Презентации</w:t>
        </w:r>
        <w:proofErr w:type="gramStart"/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,У</w:t>
        </w:r>
        <w:proofErr w:type="gramEnd"/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чебно</w:t>
        </w:r>
        <w:proofErr w:type="spellEnd"/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-исследовательская работа обучающихся</w:t>
        </w:r>
      </w:hyperlink>
    </w:p>
    <w:p w:rsidR="007378CA" w:rsidRPr="00FC6C4C" w:rsidRDefault="007A7E88" w:rsidP="0073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Style w:val="a3"/>
          <w:rFonts w:ascii="Times New Roman" w:hAnsi="Times New Roman" w:cs="Times New Roman"/>
          <w:color w:val="828282"/>
          <w:u w:val="none"/>
        </w:rPr>
      </w:pPr>
      <w:hyperlink r:id="rId17" w:history="1">
        <w:r w:rsidR="007378CA" w:rsidRPr="007378CA">
          <w:rPr>
            <w:rStyle w:val="a3"/>
            <w:rFonts w:ascii="Times New Roman" w:hAnsi="Times New Roman" w:cs="Times New Roman"/>
            <w:color w:val="0C426F"/>
            <w:u w:val="none"/>
          </w:rPr>
          <w:t>Рабочие программы</w:t>
        </w:r>
      </w:hyperlink>
    </w:p>
    <w:p w:rsidR="00FC6C4C" w:rsidRPr="007378CA" w:rsidRDefault="00FC6C4C" w:rsidP="00FC6C4C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</w:rPr>
      </w:pPr>
    </w:p>
    <w:p w:rsidR="00137650" w:rsidRPr="007A7E88" w:rsidRDefault="00B50784" w:rsidP="007A7E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78CA">
        <w:rPr>
          <w:rFonts w:ascii="Times New Roman" w:hAnsi="Times New Roman" w:cs="Times New Roman"/>
          <w:color w:val="FF0000"/>
          <w:sz w:val="28"/>
          <w:szCs w:val="28"/>
        </w:rPr>
        <w:t xml:space="preserve">либо </w:t>
      </w:r>
      <w:proofErr w:type="spellStart"/>
      <w:r w:rsidRPr="007378C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Telegram</w:t>
      </w:r>
      <w:proofErr w:type="spellEnd"/>
      <w:r w:rsidRPr="007378C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-канал</w:t>
      </w:r>
      <w:r w:rsidR="007378CA" w:rsidRPr="007378C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(в приложении в строке  поиска ввести </w:t>
      </w:r>
      <w:proofErr w:type="spellStart"/>
      <w:r w:rsidR="007378CA" w:rsidRPr="007378C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ppraktika</w:t>
      </w:r>
      <w:proofErr w:type="spellEnd"/>
      <w:r w:rsidR="007378CA" w:rsidRPr="007378C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sectPr w:rsidR="00137650" w:rsidRPr="007A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0D5"/>
    <w:multiLevelType w:val="hybridMultilevel"/>
    <w:tmpl w:val="64B4B0DE"/>
    <w:lvl w:ilvl="0" w:tplc="B3E255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693074"/>
    <w:multiLevelType w:val="multilevel"/>
    <w:tmpl w:val="1B0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07719"/>
    <w:multiLevelType w:val="hybridMultilevel"/>
    <w:tmpl w:val="EBF00090"/>
    <w:lvl w:ilvl="0" w:tplc="02FE41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EA5722D"/>
    <w:multiLevelType w:val="hybridMultilevel"/>
    <w:tmpl w:val="005E62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065460"/>
    <w:multiLevelType w:val="hybridMultilevel"/>
    <w:tmpl w:val="3682A0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6A"/>
    <w:rsid w:val="00137650"/>
    <w:rsid w:val="00544C4E"/>
    <w:rsid w:val="005A2A17"/>
    <w:rsid w:val="007378CA"/>
    <w:rsid w:val="007A7E88"/>
    <w:rsid w:val="007C579C"/>
    <w:rsid w:val="008D5BAC"/>
    <w:rsid w:val="00954D6A"/>
    <w:rsid w:val="00B50784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7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8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7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7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8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7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gmu.ru/education/proizvodstvennaya-praktika/sotrudniki.php" TargetMode="External"/><Relationship Id="rId13" Type="http://schemas.openxmlformats.org/officeDocument/2006/relationships/hyperlink" Target="https://bashgmu.ru/education/proizvodstvennaya-praktika/otzyvy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hgmu.ru" TargetMode="External"/><Relationship Id="rId12" Type="http://schemas.openxmlformats.org/officeDocument/2006/relationships/hyperlink" Target="https://bashgmu.ru/education/proizvodstvennaya-praktika/dokumenty-dlya-vuzovskikh-rukovoditeley-praktiki.php" TargetMode="External"/><Relationship Id="rId17" Type="http://schemas.openxmlformats.org/officeDocument/2006/relationships/hyperlink" Target="https://bashgmu.ru/education/proizvodstvennaya-praktika/rabochie-program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hgmu.ru/education/proizvodstvennaya-praktika/fotootche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hgmu.ru" TargetMode="External"/><Relationship Id="rId11" Type="http://schemas.openxmlformats.org/officeDocument/2006/relationships/hyperlink" Target="https://bashgmu.ru/education/proizvodstvennaya-praktika/bazy-proizvodstvennoy-praktik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hgmu.ru/education/proizvodstvennaya-praktika/zakony-prikazy.php" TargetMode="External"/><Relationship Id="rId10" Type="http://schemas.openxmlformats.org/officeDocument/2006/relationships/hyperlink" Target="https://bashgmu.ru/education/proizvodstvennaya-praktika/dokumenty-dlya-student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hgmu.ru/education/proizvodstvennaya-praktika/polozhenie-o-praktike-obuchayushchikhsya/" TargetMode="External"/><Relationship Id="rId14" Type="http://schemas.openxmlformats.org/officeDocument/2006/relationships/hyperlink" Target="https://bashgmu.ru/education/proizvodstvennaya-praktika/realizuemye-vidy-proizvodstvennoy-prakti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8</cp:revision>
  <cp:lastPrinted>2020-07-02T11:27:00Z</cp:lastPrinted>
  <dcterms:created xsi:type="dcterms:W3CDTF">2018-03-27T12:30:00Z</dcterms:created>
  <dcterms:modified xsi:type="dcterms:W3CDTF">2020-07-02T11:27:00Z</dcterms:modified>
</cp:coreProperties>
</file>